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A2102" w14:textId="31D6FFEB" w:rsidR="00641753" w:rsidRDefault="00641753" w:rsidP="009F7E2E">
      <w:pPr>
        <w:widowControl w:val="0"/>
        <w:autoSpaceDE w:val="0"/>
        <w:autoSpaceDN w:val="0"/>
        <w:spacing w:before="62" w:after="0" w:line="240" w:lineRule="auto"/>
        <w:ind w:left="6074" w:right="-766"/>
        <w:jc w:val="right"/>
        <w:rPr>
          <w:rFonts w:ascii="Times New Roman" w:eastAsia="Times New Roman" w:hAnsi="Times New Roman" w:cs="Times New Roman"/>
          <w:sz w:val="24"/>
          <w:szCs w:val="24"/>
          <w:lang w:val="lv" w:eastAsia="lv"/>
        </w:rPr>
      </w:pPr>
      <w:r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 xml:space="preserve">1. </w:t>
      </w:r>
      <w:r w:rsidR="00DA4943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p</w:t>
      </w:r>
      <w:r w:rsidRPr="0086110A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ielikums</w:t>
      </w:r>
    </w:p>
    <w:p w14:paraId="0BF11C87" w14:textId="2A919355" w:rsidR="00641753" w:rsidRPr="0086110A" w:rsidRDefault="006C1612" w:rsidP="009F7E2E">
      <w:pPr>
        <w:widowControl w:val="0"/>
        <w:autoSpaceDE w:val="0"/>
        <w:autoSpaceDN w:val="0"/>
        <w:spacing w:before="62" w:after="0" w:line="240" w:lineRule="auto"/>
        <w:ind w:right="-766"/>
        <w:jc w:val="right"/>
        <w:rPr>
          <w:rFonts w:ascii="Times New Roman" w:eastAsia="Times New Roman" w:hAnsi="Times New Roman" w:cs="Times New Roman"/>
          <w:sz w:val="24"/>
          <w:szCs w:val="24"/>
          <w:lang w:val="lv" w:eastAsia="lv"/>
        </w:rPr>
      </w:pPr>
      <w:r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Konkurs</w:t>
      </w:r>
      <w:r w:rsidR="00641753" w:rsidRPr="0086110A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a „Saimnieks 20</w:t>
      </w:r>
      <w:r w:rsidR="00641753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2</w:t>
      </w:r>
      <w:r w:rsidR="00380EBA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5</w:t>
      </w:r>
      <w:r w:rsidR="00641753" w:rsidRPr="0086110A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 xml:space="preserve">” </w:t>
      </w:r>
      <w:r w:rsidR="00650A43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31.07.2025.</w:t>
      </w:r>
      <w:r w:rsidR="00641753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n</w:t>
      </w:r>
      <w:r w:rsidR="00641753" w:rsidRPr="0086110A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>olikumam</w:t>
      </w:r>
      <w:r w:rsidR="00650A43">
        <w:rPr>
          <w:rFonts w:ascii="Times New Roman" w:eastAsia="Times New Roman" w:hAnsi="Times New Roman" w:cs="Times New Roman"/>
          <w:sz w:val="24"/>
          <w:szCs w:val="24"/>
          <w:lang w:val="lv" w:eastAsia="lv"/>
        </w:rPr>
        <w:t xml:space="preserve"> Nr.1.</w:t>
      </w:r>
    </w:p>
    <w:p w14:paraId="3BE00F81" w14:textId="77777777" w:rsidR="00641753" w:rsidRPr="0086110A" w:rsidRDefault="00641753" w:rsidP="00933180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v" w:eastAsia="lv"/>
        </w:rPr>
      </w:pPr>
    </w:p>
    <w:p w14:paraId="1DBFA500" w14:textId="77777777" w:rsidR="00641753" w:rsidRPr="0086110A" w:rsidRDefault="00641753" w:rsidP="00933180">
      <w:pPr>
        <w:widowControl w:val="0"/>
        <w:autoSpaceDE w:val="0"/>
        <w:autoSpaceDN w:val="0"/>
        <w:spacing w:after="0" w:line="240" w:lineRule="auto"/>
        <w:ind w:left="4921" w:right="1296" w:hanging="2663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</w:pPr>
    </w:p>
    <w:p w14:paraId="35435F90" w14:textId="5AAAB9FC" w:rsidR="00641753" w:rsidRDefault="00641753" w:rsidP="009F7E2E">
      <w:pPr>
        <w:widowControl w:val="0"/>
        <w:autoSpaceDE w:val="0"/>
        <w:autoSpaceDN w:val="0"/>
        <w:spacing w:after="0" w:line="240" w:lineRule="auto"/>
        <w:ind w:right="-90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Augšdaugavas</w:t>
      </w:r>
      <w:r w:rsidRPr="0086110A"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 xml:space="preserve"> novada pašvaldības </w:t>
      </w:r>
      <w:r w:rsidR="00032524"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k</w:t>
      </w:r>
      <w:r w:rsidR="006C1612"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onkurs</w:t>
      </w:r>
      <w:r w:rsidRPr="0086110A"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a „Saimnieks 20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2</w:t>
      </w:r>
      <w:r w:rsidR="00380EBA"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5</w:t>
      </w:r>
      <w:r w:rsidRPr="0086110A"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”</w:t>
      </w:r>
    </w:p>
    <w:p w14:paraId="5C29C25F" w14:textId="03C099B8" w:rsidR="00641753" w:rsidRPr="0086110A" w:rsidRDefault="00641753" w:rsidP="009F7E2E">
      <w:pPr>
        <w:widowControl w:val="0"/>
        <w:autoSpaceDE w:val="0"/>
        <w:autoSpaceDN w:val="0"/>
        <w:spacing w:after="0" w:line="240" w:lineRule="auto"/>
        <w:ind w:right="-90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v" w:eastAsia="lv"/>
        </w:rPr>
        <w:t>PIETEIKUMA ANKETA</w:t>
      </w:r>
    </w:p>
    <w:p w14:paraId="49129A64" w14:textId="77777777" w:rsidR="00641753" w:rsidRPr="0086110A" w:rsidRDefault="00641753" w:rsidP="0093318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lv" w:eastAsia="lv"/>
        </w:rPr>
      </w:pPr>
    </w:p>
    <w:p w14:paraId="69B9CD09" w14:textId="77777777" w:rsidR="00641753" w:rsidRPr="0086110A" w:rsidRDefault="00641753" w:rsidP="00933180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lv" w:eastAsia="lv"/>
        </w:rPr>
      </w:pPr>
    </w:p>
    <w:p w14:paraId="2B9B96AC" w14:textId="42BA62A3" w:rsidR="00641753" w:rsidRDefault="00641753" w:rsidP="00933180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Augšdaugavas novada pašvaldība organizē </w:t>
      </w:r>
      <w:r w:rsidR="006C1612">
        <w:rPr>
          <w:rFonts w:ascii="Times New Roman" w:hAnsi="Times New Roman" w:cs="Times New Roman"/>
        </w:rPr>
        <w:t>Konkurs</w:t>
      </w:r>
      <w:r>
        <w:rPr>
          <w:rFonts w:ascii="Times New Roman" w:hAnsi="Times New Roman" w:cs="Times New Roman"/>
        </w:rPr>
        <w:t>u “Saimnieks 202</w:t>
      </w:r>
      <w:r w:rsidR="00380EBA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” ar mērķi </w:t>
      </w:r>
      <w:r w:rsidR="00DA4943" w:rsidRPr="00DA4943">
        <w:rPr>
          <w:rFonts w:ascii="Times New Roman" w:hAnsi="Times New Roman" w:cs="Times New Roman"/>
        </w:rPr>
        <w:t>apzināt un godināt Augšdaugavas novada uzņēmējus, kuri aktīvi un godprātīgi darbojas savā nozarē, sekmējot uzņēmējdarbības vides attīstību Augšdaugavas novadā, un veicināt novada uzņēmēju atpazīstamību, popularizējot labas uzņēmējdarbības prakses piemērus novadā.</w:t>
      </w:r>
    </w:p>
    <w:p w14:paraId="2BC4F2B2" w14:textId="606DB2C4" w:rsidR="00641753" w:rsidRDefault="00641753" w:rsidP="00933180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Novada </w:t>
      </w:r>
      <w:r w:rsidR="005F58E5">
        <w:rPr>
          <w:rFonts w:ascii="Times New Roman" w:hAnsi="Times New Roman" w:cs="Times New Roman"/>
        </w:rPr>
        <w:t>iedzīvotājiem</w:t>
      </w:r>
      <w:r w:rsidR="00032524" w:rsidRPr="00032524">
        <w:rPr>
          <w:rFonts w:ascii="Times New Roman" w:hAnsi="Times New Roman" w:cs="Times New Roman"/>
        </w:rPr>
        <w:t>, biedrīb</w:t>
      </w:r>
      <w:r w:rsidR="00032524">
        <w:rPr>
          <w:rFonts w:ascii="Times New Roman" w:hAnsi="Times New Roman" w:cs="Times New Roman"/>
        </w:rPr>
        <w:t>ām</w:t>
      </w:r>
      <w:r w:rsidR="00032524" w:rsidRPr="00032524">
        <w:rPr>
          <w:rFonts w:ascii="Times New Roman" w:hAnsi="Times New Roman" w:cs="Times New Roman"/>
        </w:rPr>
        <w:t>, uzņēmēji</w:t>
      </w:r>
      <w:r w:rsidR="00032524">
        <w:rPr>
          <w:rFonts w:ascii="Times New Roman" w:hAnsi="Times New Roman" w:cs="Times New Roman"/>
        </w:rPr>
        <w:t>em</w:t>
      </w:r>
      <w:r w:rsidR="00032524" w:rsidRPr="00032524">
        <w:rPr>
          <w:rFonts w:ascii="Times New Roman" w:hAnsi="Times New Roman" w:cs="Times New Roman"/>
        </w:rPr>
        <w:t>, Augšdaugavas novada pilsētu un pagastu pārvald</w:t>
      </w:r>
      <w:r w:rsidR="00032524">
        <w:rPr>
          <w:rFonts w:ascii="Times New Roman" w:hAnsi="Times New Roman" w:cs="Times New Roman"/>
        </w:rPr>
        <w:t>ēm</w:t>
      </w:r>
      <w:r w:rsidR="00032524" w:rsidRPr="00032524">
        <w:rPr>
          <w:rFonts w:ascii="Times New Roman" w:hAnsi="Times New Roman" w:cs="Times New Roman"/>
        </w:rPr>
        <w:t xml:space="preserve"> un cit</w:t>
      </w:r>
      <w:r w:rsidR="00032524">
        <w:rPr>
          <w:rFonts w:ascii="Times New Roman" w:hAnsi="Times New Roman" w:cs="Times New Roman"/>
        </w:rPr>
        <w:t>ām</w:t>
      </w:r>
      <w:r w:rsidR="00032524" w:rsidRPr="00032524">
        <w:rPr>
          <w:rFonts w:ascii="Times New Roman" w:hAnsi="Times New Roman" w:cs="Times New Roman"/>
        </w:rPr>
        <w:t xml:space="preserve"> organizācij</w:t>
      </w:r>
      <w:r w:rsidR="00032524">
        <w:rPr>
          <w:rFonts w:ascii="Times New Roman" w:hAnsi="Times New Roman" w:cs="Times New Roman"/>
        </w:rPr>
        <w:t>ām</w:t>
      </w:r>
      <w:r>
        <w:rPr>
          <w:rFonts w:ascii="Times New Roman" w:hAnsi="Times New Roman" w:cs="Times New Roman"/>
        </w:rPr>
        <w:t xml:space="preserve"> tiek piedāvāta iespēja izvirzīt pretendentus balvas saņemšanai, aizpildot anketu. Pretendentu izvirzīšana katrā nominācijā nav obligāta. Tiks ņemtas vērā anketas, kurās izvirzīts vismaz viens pretendents kādā no nominācijām. </w:t>
      </w:r>
    </w:p>
    <w:p w14:paraId="442B675C" w14:textId="50291335" w:rsidR="005F58E5" w:rsidRDefault="005F58E5" w:rsidP="00933180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14:paraId="52D2A97A" w14:textId="76BC8343" w:rsidR="005F58E5" w:rsidRDefault="005F58E5" w:rsidP="00933180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tbl>
      <w:tblPr>
        <w:tblW w:w="8396" w:type="dxa"/>
        <w:tblInd w:w="-16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98"/>
        <w:gridCol w:w="2798"/>
        <w:gridCol w:w="2800"/>
      </w:tblGrid>
      <w:tr w:rsidR="007B4DD1" w:rsidRPr="005F58E5" w14:paraId="37704249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34DC4E91" w14:textId="77777777" w:rsidR="007B4DD1" w:rsidRDefault="007B4DD1" w:rsidP="00DD05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GADA JAUNAIS UZŅĒM</w:t>
            </w:r>
            <w:r w:rsidR="00DD0528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UMS</w:t>
            </w:r>
            <w:r w:rsidRPr="005F58E5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</w:p>
          <w:p w14:paraId="4BF72C15" w14:textId="1525BC24" w:rsidR="00032524" w:rsidRPr="005F58E5" w:rsidRDefault="00032524" w:rsidP="00DD05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(</w:t>
            </w:r>
            <w:r w:rsidRPr="000325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Uzņēmums dibināts mazāk kā trīs gadus pirms izvērtējamā gada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798" w:type="dxa"/>
          </w:tcPr>
          <w:p w14:paraId="6463038F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458C6E4C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38A6B921" w14:textId="77777777" w:rsidTr="001A4C4D">
        <w:trPr>
          <w:trHeight w:val="247"/>
        </w:trPr>
        <w:tc>
          <w:tcPr>
            <w:tcW w:w="2798" w:type="dxa"/>
            <w:vMerge/>
          </w:tcPr>
          <w:p w14:paraId="75452524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78AEBAEE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6246292E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3FD77C32" w14:textId="77777777" w:rsidTr="001A4C4D">
        <w:trPr>
          <w:trHeight w:val="247"/>
        </w:trPr>
        <w:tc>
          <w:tcPr>
            <w:tcW w:w="2798" w:type="dxa"/>
          </w:tcPr>
          <w:p w14:paraId="39BEFB06" w14:textId="77777777" w:rsidR="000F2274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5142B9F4" w14:textId="1DDE3125" w:rsidR="000F2274" w:rsidRPr="00032524" w:rsidRDefault="000F2274" w:rsidP="000325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98" w:type="dxa"/>
            <w:gridSpan w:val="2"/>
          </w:tcPr>
          <w:p w14:paraId="67E10DB3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B4DD1" w:rsidRPr="005F58E5" w14:paraId="53132592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1C937BAB" w14:textId="71BA07DE" w:rsidR="007B4DD1" w:rsidRPr="00CC0F70" w:rsidRDefault="00DD0528" w:rsidP="00DD052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D0528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GADA TŪRISMA PAKALPOJUMA SNIEDZĒJS</w:t>
            </w:r>
          </w:p>
        </w:tc>
        <w:tc>
          <w:tcPr>
            <w:tcW w:w="2798" w:type="dxa"/>
          </w:tcPr>
          <w:p w14:paraId="60FC0C7C" w14:textId="63B5E412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4077E82F" w14:textId="53FB61CD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6C4A55B3" w14:textId="77777777" w:rsidTr="001A4C4D">
        <w:trPr>
          <w:trHeight w:val="247"/>
        </w:trPr>
        <w:tc>
          <w:tcPr>
            <w:tcW w:w="2798" w:type="dxa"/>
            <w:vMerge/>
          </w:tcPr>
          <w:p w14:paraId="1B257EE7" w14:textId="77777777" w:rsidR="007B4DD1" w:rsidRPr="00CC0F70" w:rsidRDefault="007B4DD1" w:rsidP="0093318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08822DA7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051E08F5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793BF7E6" w14:textId="77777777" w:rsidTr="001A4C4D">
        <w:trPr>
          <w:trHeight w:val="247"/>
        </w:trPr>
        <w:tc>
          <w:tcPr>
            <w:tcW w:w="2798" w:type="dxa"/>
          </w:tcPr>
          <w:p w14:paraId="1430ED40" w14:textId="77777777" w:rsidR="000F2274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58EAA5F1" w14:textId="63AF7556" w:rsidR="000F2274" w:rsidRPr="00DD0528" w:rsidRDefault="000F2274" w:rsidP="00032524">
            <w:pPr>
              <w:pStyle w:val="Sarakstarindkopa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98" w:type="dxa"/>
            <w:gridSpan w:val="2"/>
          </w:tcPr>
          <w:p w14:paraId="6AD7F0C0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B4DD1" w:rsidRPr="005F58E5" w14:paraId="3182AE29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6EE2CD35" w14:textId="073C25BA" w:rsidR="00491182" w:rsidRPr="007B4DD1" w:rsidRDefault="007B4DD1" w:rsidP="00DD05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4D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GADA </w:t>
            </w:r>
            <w:r w:rsidR="00DD052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RAŽOTĀJS</w:t>
            </w:r>
          </w:p>
        </w:tc>
        <w:tc>
          <w:tcPr>
            <w:tcW w:w="2798" w:type="dxa"/>
          </w:tcPr>
          <w:p w14:paraId="0DE752C8" w14:textId="3A60620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7E5F851D" w14:textId="1E9D84A8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17CEC7D4" w14:textId="77777777" w:rsidTr="001A4C4D">
        <w:trPr>
          <w:trHeight w:val="247"/>
        </w:trPr>
        <w:tc>
          <w:tcPr>
            <w:tcW w:w="2798" w:type="dxa"/>
            <w:vMerge/>
          </w:tcPr>
          <w:p w14:paraId="0D7E428C" w14:textId="77777777" w:rsid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3FCBB0F4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04504E0C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0BB32015" w14:textId="77777777" w:rsidTr="001A4C4D">
        <w:trPr>
          <w:trHeight w:val="247"/>
        </w:trPr>
        <w:tc>
          <w:tcPr>
            <w:tcW w:w="2798" w:type="dxa"/>
          </w:tcPr>
          <w:p w14:paraId="04424571" w14:textId="7312A421" w:rsidR="000F2274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PAMATOJUMS: </w:t>
            </w:r>
          </w:p>
          <w:p w14:paraId="26826A26" w14:textId="5D35504A" w:rsidR="000F2274" w:rsidRPr="00B435D7" w:rsidRDefault="000F2274" w:rsidP="00032524">
            <w:pPr>
              <w:pStyle w:val="Sarakstarindkopa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98" w:type="dxa"/>
            <w:gridSpan w:val="2"/>
          </w:tcPr>
          <w:p w14:paraId="4B620DAA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B4DD1" w:rsidRPr="005F58E5" w14:paraId="0428BD06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6B47ECC0" w14:textId="6155FDDF" w:rsidR="007B4DD1" w:rsidRP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4D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GADA MĀJRAŽOTĀJS</w:t>
            </w:r>
            <w:r w:rsidR="00962CD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AMATNIEKS</w:t>
            </w:r>
          </w:p>
        </w:tc>
        <w:tc>
          <w:tcPr>
            <w:tcW w:w="2798" w:type="dxa"/>
          </w:tcPr>
          <w:p w14:paraId="41526AF3" w14:textId="22D4AD6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11DDC705" w14:textId="540CFA9E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208FE456" w14:textId="77777777" w:rsidTr="001A4C4D">
        <w:trPr>
          <w:trHeight w:val="247"/>
        </w:trPr>
        <w:tc>
          <w:tcPr>
            <w:tcW w:w="2798" w:type="dxa"/>
            <w:vMerge/>
          </w:tcPr>
          <w:p w14:paraId="2A90C26B" w14:textId="77777777" w:rsidR="007B4DD1" w:rsidRP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0E7F5838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46680B8C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42293B5B" w14:textId="77777777" w:rsidTr="001A4C4D">
        <w:trPr>
          <w:trHeight w:val="247"/>
        </w:trPr>
        <w:tc>
          <w:tcPr>
            <w:tcW w:w="2798" w:type="dxa"/>
          </w:tcPr>
          <w:p w14:paraId="530F10E9" w14:textId="3016F2AB" w:rsidR="00962CDB" w:rsidRPr="00962CDB" w:rsidRDefault="000F2274" w:rsidP="00962CD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3F49F64C" w14:textId="3AF94FCB" w:rsidR="000F2274" w:rsidRPr="00962CDB" w:rsidRDefault="000F2274" w:rsidP="00032524">
            <w:pPr>
              <w:pStyle w:val="Sarakstarindkopa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98" w:type="dxa"/>
            <w:gridSpan w:val="2"/>
          </w:tcPr>
          <w:p w14:paraId="6170DF09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32524" w:rsidRPr="005F58E5" w14:paraId="4B1FB5DB" w14:textId="77777777" w:rsidTr="004F005D">
        <w:trPr>
          <w:trHeight w:val="247"/>
        </w:trPr>
        <w:tc>
          <w:tcPr>
            <w:tcW w:w="2798" w:type="dxa"/>
            <w:vMerge w:val="restart"/>
          </w:tcPr>
          <w:p w14:paraId="5BC5C077" w14:textId="17603181" w:rsidR="00032524" w:rsidRPr="007B4DD1" w:rsidRDefault="00032524" w:rsidP="004F00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4D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GADA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AMATNIEKS</w:t>
            </w:r>
          </w:p>
        </w:tc>
        <w:tc>
          <w:tcPr>
            <w:tcW w:w="2798" w:type="dxa"/>
          </w:tcPr>
          <w:p w14:paraId="4C757B82" w14:textId="77777777" w:rsidR="00032524" w:rsidRPr="005F58E5" w:rsidRDefault="00032524" w:rsidP="004F00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521001BE" w14:textId="77777777" w:rsidR="00032524" w:rsidRPr="005F58E5" w:rsidRDefault="00032524" w:rsidP="004F00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032524" w:rsidRPr="005F58E5" w14:paraId="69581AA4" w14:textId="77777777" w:rsidTr="004F005D">
        <w:trPr>
          <w:trHeight w:val="247"/>
        </w:trPr>
        <w:tc>
          <w:tcPr>
            <w:tcW w:w="2798" w:type="dxa"/>
            <w:vMerge/>
          </w:tcPr>
          <w:p w14:paraId="1A90789D" w14:textId="77777777" w:rsidR="00032524" w:rsidRPr="007B4DD1" w:rsidRDefault="00032524" w:rsidP="004F00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336FE1A6" w14:textId="77777777" w:rsidR="00032524" w:rsidRPr="005F58E5" w:rsidRDefault="00032524" w:rsidP="004F00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66306323" w14:textId="77777777" w:rsidR="00032524" w:rsidRPr="005F58E5" w:rsidRDefault="00032524" w:rsidP="004F00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32524" w:rsidRPr="005F58E5" w14:paraId="6D3A861B" w14:textId="77777777" w:rsidTr="004F005D">
        <w:trPr>
          <w:trHeight w:val="247"/>
        </w:trPr>
        <w:tc>
          <w:tcPr>
            <w:tcW w:w="2798" w:type="dxa"/>
          </w:tcPr>
          <w:p w14:paraId="7402F91D" w14:textId="77777777" w:rsidR="00032524" w:rsidRPr="00962CDB" w:rsidRDefault="00032524" w:rsidP="004F00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311BD12F" w14:textId="77777777" w:rsidR="00032524" w:rsidRPr="00962CDB" w:rsidRDefault="00032524" w:rsidP="004F005D">
            <w:pPr>
              <w:pStyle w:val="Sarakstarindkopa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98" w:type="dxa"/>
            <w:gridSpan w:val="2"/>
          </w:tcPr>
          <w:p w14:paraId="1334D776" w14:textId="77777777" w:rsidR="00032524" w:rsidRPr="005F58E5" w:rsidRDefault="00032524" w:rsidP="004F005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B4DD1" w:rsidRPr="005F58E5" w14:paraId="433D0E11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40F1DE4A" w14:textId="78FD2E5D" w:rsidR="007B4DD1" w:rsidRP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4D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GADA PAKALPOJUMU SNIEDZĒJS</w:t>
            </w:r>
            <w:r w:rsidR="00F123E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98" w:type="dxa"/>
          </w:tcPr>
          <w:p w14:paraId="19E998D3" w14:textId="4AE83361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31988542" w14:textId="4907F4C1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2E8CE79C" w14:textId="77777777" w:rsidTr="001A4C4D">
        <w:trPr>
          <w:trHeight w:val="247"/>
        </w:trPr>
        <w:tc>
          <w:tcPr>
            <w:tcW w:w="2798" w:type="dxa"/>
            <w:vMerge/>
          </w:tcPr>
          <w:p w14:paraId="732F8135" w14:textId="77777777" w:rsid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007CCE76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4F093040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3A56D0E9" w14:textId="77777777" w:rsidTr="001A4C4D">
        <w:trPr>
          <w:trHeight w:val="247"/>
        </w:trPr>
        <w:tc>
          <w:tcPr>
            <w:tcW w:w="2798" w:type="dxa"/>
          </w:tcPr>
          <w:p w14:paraId="51C689FB" w14:textId="77777777" w:rsidR="000F2274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5BD3AEFC" w14:textId="6057E932" w:rsidR="000F2274" w:rsidRPr="00116B1E" w:rsidRDefault="000F2274" w:rsidP="00032524">
            <w:pPr>
              <w:pStyle w:val="Sarakstarindkopa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98" w:type="dxa"/>
            <w:gridSpan w:val="2"/>
          </w:tcPr>
          <w:p w14:paraId="3519D03F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B4DD1" w:rsidRPr="005F58E5" w14:paraId="7A5E4EA3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72264F09" w14:textId="03086757" w:rsidR="007B4DD1" w:rsidRP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4D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GADA TIRGOTĀJS</w:t>
            </w:r>
          </w:p>
        </w:tc>
        <w:tc>
          <w:tcPr>
            <w:tcW w:w="2798" w:type="dxa"/>
          </w:tcPr>
          <w:p w14:paraId="42B30727" w14:textId="40CA2C01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692638CF" w14:textId="2706F8C2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2548242E" w14:textId="77777777" w:rsidTr="001A4C4D">
        <w:trPr>
          <w:trHeight w:val="247"/>
        </w:trPr>
        <w:tc>
          <w:tcPr>
            <w:tcW w:w="2798" w:type="dxa"/>
            <w:vMerge/>
          </w:tcPr>
          <w:p w14:paraId="06CC2035" w14:textId="77777777" w:rsid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5FFC3CDC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6AB7B92F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4F28C823" w14:textId="77777777" w:rsidTr="001A4C4D">
        <w:trPr>
          <w:trHeight w:val="247"/>
        </w:trPr>
        <w:tc>
          <w:tcPr>
            <w:tcW w:w="2798" w:type="dxa"/>
          </w:tcPr>
          <w:p w14:paraId="61D0F4FC" w14:textId="77777777" w:rsidR="000F2274" w:rsidRDefault="000F2274" w:rsidP="00CF47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233D144D" w14:textId="2799FA02" w:rsidR="000F2274" w:rsidRDefault="000F2274" w:rsidP="00032524">
            <w:pPr>
              <w:pStyle w:val="Sarakstarindkopa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98" w:type="dxa"/>
            <w:gridSpan w:val="2"/>
          </w:tcPr>
          <w:p w14:paraId="3D144F08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B4DD1" w:rsidRPr="005F58E5" w14:paraId="45B2C173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78575E70" w14:textId="5683963F" w:rsidR="007B4DD1" w:rsidRPr="007B4DD1" w:rsidRDefault="00CF476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GADA LAUKSAIMNIEKS</w:t>
            </w:r>
          </w:p>
        </w:tc>
        <w:tc>
          <w:tcPr>
            <w:tcW w:w="2798" w:type="dxa"/>
          </w:tcPr>
          <w:p w14:paraId="4ACEF496" w14:textId="3D01A6EA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0089E8C0" w14:textId="036D2E70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446BC4CB" w14:textId="77777777" w:rsidTr="001A4C4D">
        <w:trPr>
          <w:trHeight w:val="247"/>
        </w:trPr>
        <w:tc>
          <w:tcPr>
            <w:tcW w:w="2798" w:type="dxa"/>
            <w:vMerge/>
          </w:tcPr>
          <w:p w14:paraId="459B58D8" w14:textId="77777777" w:rsidR="007B4DD1" w:rsidRP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73AC20B8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2D703346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1994D96E" w14:textId="77777777" w:rsidTr="001A4C4D">
        <w:trPr>
          <w:trHeight w:val="247"/>
        </w:trPr>
        <w:tc>
          <w:tcPr>
            <w:tcW w:w="2798" w:type="dxa"/>
          </w:tcPr>
          <w:p w14:paraId="3E3D82A1" w14:textId="77777777" w:rsidR="000F2274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6E79C1D4" w14:textId="5918E635" w:rsidR="00CC5ED0" w:rsidRPr="0076719E" w:rsidRDefault="00CC5ED0" w:rsidP="00032524">
            <w:pPr>
              <w:pStyle w:val="Sarakstarindkopa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98" w:type="dxa"/>
            <w:gridSpan w:val="2"/>
          </w:tcPr>
          <w:p w14:paraId="3E929CC4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04711" w:rsidRPr="005F58E5" w14:paraId="3AD562AC" w14:textId="77777777" w:rsidTr="00CF518C">
        <w:trPr>
          <w:trHeight w:val="247"/>
        </w:trPr>
        <w:tc>
          <w:tcPr>
            <w:tcW w:w="2798" w:type="dxa"/>
            <w:vMerge w:val="restart"/>
          </w:tcPr>
          <w:p w14:paraId="011ACC25" w14:textId="1D003494" w:rsidR="00504711" w:rsidRPr="007B4DD1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GADA ROSĪGĀKĀ BIEDRĪBA</w:t>
            </w:r>
          </w:p>
        </w:tc>
        <w:tc>
          <w:tcPr>
            <w:tcW w:w="2798" w:type="dxa"/>
          </w:tcPr>
          <w:p w14:paraId="7C1654EB" w14:textId="77777777" w:rsidR="00504711" w:rsidRPr="005F58E5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7FC4C563" w14:textId="77777777" w:rsidR="00504711" w:rsidRPr="005F58E5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504711" w:rsidRPr="005F58E5" w14:paraId="7D89ABDD" w14:textId="77777777" w:rsidTr="00CF518C">
        <w:trPr>
          <w:trHeight w:val="247"/>
        </w:trPr>
        <w:tc>
          <w:tcPr>
            <w:tcW w:w="2798" w:type="dxa"/>
            <w:vMerge/>
          </w:tcPr>
          <w:p w14:paraId="27373621" w14:textId="77777777" w:rsidR="00504711" w:rsidRPr="007B4DD1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0C245B12" w14:textId="77777777" w:rsidR="00504711" w:rsidRPr="005F58E5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69C6752A" w14:textId="77777777" w:rsidR="00504711" w:rsidRPr="005F58E5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504711" w:rsidRPr="005F58E5" w14:paraId="1A7830BD" w14:textId="77777777" w:rsidTr="00CF518C">
        <w:trPr>
          <w:trHeight w:val="247"/>
        </w:trPr>
        <w:tc>
          <w:tcPr>
            <w:tcW w:w="2798" w:type="dxa"/>
          </w:tcPr>
          <w:p w14:paraId="259334CC" w14:textId="77777777" w:rsidR="00504711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081433F4" w14:textId="2B446409" w:rsidR="00504711" w:rsidRPr="00703CE7" w:rsidRDefault="00504711" w:rsidP="00032524">
            <w:pPr>
              <w:pStyle w:val="Sarakstarindkopa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98" w:type="dxa"/>
            <w:gridSpan w:val="2"/>
          </w:tcPr>
          <w:p w14:paraId="0A19CA72" w14:textId="77777777" w:rsidR="00504711" w:rsidRPr="005F58E5" w:rsidRDefault="00504711" w:rsidP="00CF51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7B4DD1" w:rsidRPr="005F58E5" w14:paraId="1AF3C618" w14:textId="77777777" w:rsidTr="001A4C4D">
        <w:trPr>
          <w:trHeight w:val="247"/>
        </w:trPr>
        <w:tc>
          <w:tcPr>
            <w:tcW w:w="2798" w:type="dxa"/>
            <w:vMerge w:val="restart"/>
          </w:tcPr>
          <w:p w14:paraId="6EE0BBE9" w14:textId="2A97B544" w:rsidR="007B4DD1" w:rsidRP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Hlk134007368"/>
            <w:r w:rsidRPr="007B4D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GADA </w:t>
            </w:r>
            <w:r w:rsidR="0050471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ZAĻĀKAIS UZŅĒMUMS/ SAIMNIECĪBA</w:t>
            </w:r>
          </w:p>
        </w:tc>
        <w:tc>
          <w:tcPr>
            <w:tcW w:w="2798" w:type="dxa"/>
          </w:tcPr>
          <w:p w14:paraId="3E95C1CC" w14:textId="1CA71BB2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NOSAUKUMS </w:t>
            </w:r>
          </w:p>
        </w:tc>
        <w:tc>
          <w:tcPr>
            <w:tcW w:w="2800" w:type="dxa"/>
          </w:tcPr>
          <w:p w14:paraId="1238752C" w14:textId="51DE2D44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5F58E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PRETENDENTA KONTAKTI </w:t>
            </w:r>
          </w:p>
        </w:tc>
      </w:tr>
      <w:tr w:rsidR="007B4DD1" w:rsidRPr="005F58E5" w14:paraId="34317E47" w14:textId="77777777" w:rsidTr="001A4C4D">
        <w:trPr>
          <w:trHeight w:val="247"/>
        </w:trPr>
        <w:tc>
          <w:tcPr>
            <w:tcW w:w="2798" w:type="dxa"/>
            <w:vMerge/>
          </w:tcPr>
          <w:p w14:paraId="3D7B77FA" w14:textId="77777777" w:rsidR="007B4DD1" w:rsidRPr="007B4DD1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798" w:type="dxa"/>
          </w:tcPr>
          <w:p w14:paraId="44B67ABA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2800" w:type="dxa"/>
          </w:tcPr>
          <w:p w14:paraId="278F014C" w14:textId="77777777" w:rsidR="007B4DD1" w:rsidRPr="005F58E5" w:rsidRDefault="007B4DD1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0F2274" w:rsidRPr="005F58E5" w14:paraId="10FF405F" w14:textId="77777777" w:rsidTr="001A4C4D">
        <w:trPr>
          <w:trHeight w:val="247"/>
        </w:trPr>
        <w:tc>
          <w:tcPr>
            <w:tcW w:w="2798" w:type="dxa"/>
          </w:tcPr>
          <w:p w14:paraId="20D8C51C" w14:textId="77777777" w:rsidR="000F2274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PAMATOJUMS:</w:t>
            </w:r>
          </w:p>
          <w:p w14:paraId="11256BF7" w14:textId="1F6FD8B1" w:rsidR="000F2274" w:rsidRDefault="000F2274" w:rsidP="00032524">
            <w:pPr>
              <w:pStyle w:val="Sarakstarindkopa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98" w:type="dxa"/>
            <w:gridSpan w:val="2"/>
          </w:tcPr>
          <w:p w14:paraId="4A073168" w14:textId="77777777" w:rsidR="000F2274" w:rsidRPr="005F58E5" w:rsidRDefault="000F2274" w:rsidP="0093318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bookmarkEnd w:id="0"/>
    </w:tbl>
    <w:p w14:paraId="3904884B" w14:textId="77777777" w:rsidR="005F58E5" w:rsidRDefault="005F58E5" w:rsidP="00933180">
      <w:pPr>
        <w:spacing w:after="0" w:line="240" w:lineRule="auto"/>
        <w:ind w:firstLine="720"/>
        <w:jc w:val="both"/>
        <w:rPr>
          <w:rFonts w:ascii="Times New Roman" w:hAnsi="Times New Roman" w:cs="Times New Roman"/>
        </w:rPr>
      </w:pPr>
    </w:p>
    <w:p w14:paraId="79B6E6A5" w14:textId="344201C8" w:rsidR="00672549" w:rsidRDefault="00672549" w:rsidP="00532CF1">
      <w:pPr>
        <w:rPr>
          <w:rFonts w:ascii="Times New Roman" w:hAnsi="Times New Roman" w:cs="Times New Roman"/>
        </w:rPr>
      </w:pPr>
    </w:p>
    <w:sectPr w:rsidR="00672549" w:rsidSect="005A20C7">
      <w:type w:val="continuous"/>
      <w:pgSz w:w="11906" w:h="16838"/>
      <w:pgMar w:top="1135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E5CC7"/>
    <w:multiLevelType w:val="hybridMultilevel"/>
    <w:tmpl w:val="1D989FF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926DC"/>
    <w:multiLevelType w:val="hybridMultilevel"/>
    <w:tmpl w:val="316449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D736D"/>
    <w:multiLevelType w:val="hybridMultilevel"/>
    <w:tmpl w:val="C590C5B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F511C"/>
    <w:multiLevelType w:val="hybridMultilevel"/>
    <w:tmpl w:val="20B2D65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51C92"/>
    <w:multiLevelType w:val="hybridMultilevel"/>
    <w:tmpl w:val="F5463EB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14B58"/>
    <w:multiLevelType w:val="hybridMultilevel"/>
    <w:tmpl w:val="8B04A1E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05B07"/>
    <w:multiLevelType w:val="hybridMultilevel"/>
    <w:tmpl w:val="DCC0562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856B7D"/>
    <w:multiLevelType w:val="hybridMultilevel"/>
    <w:tmpl w:val="80FA6E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6251E"/>
    <w:multiLevelType w:val="hybridMultilevel"/>
    <w:tmpl w:val="507E6C7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6D6EAC"/>
    <w:multiLevelType w:val="hybridMultilevel"/>
    <w:tmpl w:val="FEDCEC9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E739E3"/>
    <w:multiLevelType w:val="hybridMultilevel"/>
    <w:tmpl w:val="DF6A9EA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051F86"/>
    <w:multiLevelType w:val="hybridMultilevel"/>
    <w:tmpl w:val="AE2E9208"/>
    <w:lvl w:ilvl="0" w:tplc="595487F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090E0A"/>
    <w:multiLevelType w:val="hybridMultilevel"/>
    <w:tmpl w:val="AF1EB93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9D7280"/>
    <w:multiLevelType w:val="multilevel"/>
    <w:tmpl w:val="3796DBFA"/>
    <w:lvl w:ilvl="0">
      <w:start w:val="1"/>
      <w:numFmt w:val="decimal"/>
      <w:lvlText w:val="%1."/>
      <w:lvlJc w:val="left"/>
      <w:pPr>
        <w:ind w:left="1782" w:hanging="42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lv" w:eastAsia="lv" w:bidi="lv"/>
      </w:rPr>
    </w:lvl>
    <w:lvl w:ilvl="1">
      <w:start w:val="1"/>
      <w:numFmt w:val="decimal"/>
      <w:lvlText w:val="%1.%2."/>
      <w:lvlJc w:val="left"/>
      <w:pPr>
        <w:ind w:left="1782" w:hanging="420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4"/>
        <w:lang w:val="lv" w:eastAsia="lv" w:bidi="lv"/>
      </w:rPr>
    </w:lvl>
    <w:lvl w:ilvl="2">
      <w:numFmt w:val="bullet"/>
      <w:lvlText w:val="•"/>
      <w:lvlJc w:val="left"/>
      <w:pPr>
        <w:ind w:left="1900" w:hanging="420"/>
      </w:pPr>
      <w:rPr>
        <w:rFonts w:hint="default"/>
        <w:lang w:val="lv" w:eastAsia="lv" w:bidi="lv"/>
      </w:rPr>
    </w:lvl>
    <w:lvl w:ilvl="3">
      <w:numFmt w:val="bullet"/>
      <w:lvlText w:val="•"/>
      <w:lvlJc w:val="left"/>
      <w:pPr>
        <w:ind w:left="3018" w:hanging="420"/>
      </w:pPr>
      <w:rPr>
        <w:rFonts w:hint="default"/>
        <w:lang w:val="lv" w:eastAsia="lv" w:bidi="lv"/>
      </w:rPr>
    </w:lvl>
    <w:lvl w:ilvl="4">
      <w:numFmt w:val="bullet"/>
      <w:lvlText w:val="•"/>
      <w:lvlJc w:val="left"/>
      <w:pPr>
        <w:ind w:left="4136" w:hanging="420"/>
      </w:pPr>
      <w:rPr>
        <w:rFonts w:hint="default"/>
        <w:lang w:val="lv" w:eastAsia="lv" w:bidi="lv"/>
      </w:rPr>
    </w:lvl>
    <w:lvl w:ilvl="5">
      <w:numFmt w:val="bullet"/>
      <w:lvlText w:val="•"/>
      <w:lvlJc w:val="left"/>
      <w:pPr>
        <w:ind w:left="5254" w:hanging="420"/>
      </w:pPr>
      <w:rPr>
        <w:rFonts w:hint="default"/>
        <w:lang w:val="lv" w:eastAsia="lv" w:bidi="lv"/>
      </w:rPr>
    </w:lvl>
    <w:lvl w:ilvl="6">
      <w:numFmt w:val="bullet"/>
      <w:lvlText w:val="•"/>
      <w:lvlJc w:val="left"/>
      <w:pPr>
        <w:ind w:left="6373" w:hanging="420"/>
      </w:pPr>
      <w:rPr>
        <w:rFonts w:hint="default"/>
        <w:lang w:val="lv" w:eastAsia="lv" w:bidi="lv"/>
      </w:rPr>
    </w:lvl>
    <w:lvl w:ilvl="7">
      <w:numFmt w:val="bullet"/>
      <w:lvlText w:val="•"/>
      <w:lvlJc w:val="left"/>
      <w:pPr>
        <w:ind w:left="7491" w:hanging="420"/>
      </w:pPr>
      <w:rPr>
        <w:rFonts w:hint="default"/>
        <w:lang w:val="lv" w:eastAsia="lv" w:bidi="lv"/>
      </w:rPr>
    </w:lvl>
    <w:lvl w:ilvl="8">
      <w:numFmt w:val="bullet"/>
      <w:lvlText w:val="•"/>
      <w:lvlJc w:val="left"/>
      <w:pPr>
        <w:ind w:left="8609" w:hanging="420"/>
      </w:pPr>
      <w:rPr>
        <w:rFonts w:hint="default"/>
        <w:lang w:val="lv" w:eastAsia="lv" w:bidi="lv"/>
      </w:rPr>
    </w:lvl>
  </w:abstractNum>
  <w:abstractNum w:abstractNumId="14" w15:restartNumberingAfterBreak="0">
    <w:nsid w:val="3B112C36"/>
    <w:multiLevelType w:val="hybridMultilevel"/>
    <w:tmpl w:val="AB58CB0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343173"/>
    <w:multiLevelType w:val="multilevel"/>
    <w:tmpl w:val="64CC6A96"/>
    <w:lvl w:ilvl="0">
      <w:start w:val="1"/>
      <w:numFmt w:val="decimal"/>
      <w:lvlText w:val="%1."/>
      <w:lvlJc w:val="left"/>
      <w:pPr>
        <w:ind w:left="870" w:hanging="42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lv" w:eastAsia="lv" w:bidi="lv"/>
      </w:rPr>
    </w:lvl>
    <w:lvl w:ilvl="1">
      <w:start w:val="1"/>
      <w:numFmt w:val="decimal"/>
      <w:lvlText w:val="%1.%2."/>
      <w:lvlJc w:val="left"/>
      <w:pPr>
        <w:ind w:left="1838" w:hanging="420"/>
      </w:pPr>
      <w:rPr>
        <w:rFonts w:ascii="Times New Roman" w:eastAsia="Times New Roman" w:hAnsi="Times New Roman" w:cs="Times New Roman" w:hint="default"/>
        <w:b/>
        <w:bCs w:val="0"/>
        <w:w w:val="100"/>
        <w:sz w:val="24"/>
        <w:szCs w:val="24"/>
        <w:lang w:val="lv" w:eastAsia="lv" w:bidi="lv"/>
      </w:rPr>
    </w:lvl>
    <w:lvl w:ilvl="2">
      <w:numFmt w:val="bullet"/>
      <w:lvlText w:val="•"/>
      <w:lvlJc w:val="left"/>
      <w:pPr>
        <w:ind w:left="1900" w:hanging="420"/>
      </w:pPr>
      <w:rPr>
        <w:rFonts w:hint="default"/>
        <w:lang w:val="lv" w:eastAsia="lv" w:bidi="lv"/>
      </w:rPr>
    </w:lvl>
    <w:lvl w:ilvl="3">
      <w:numFmt w:val="bullet"/>
      <w:lvlText w:val="•"/>
      <w:lvlJc w:val="left"/>
      <w:pPr>
        <w:ind w:left="3018" w:hanging="420"/>
      </w:pPr>
      <w:rPr>
        <w:rFonts w:hint="default"/>
        <w:lang w:val="lv" w:eastAsia="lv" w:bidi="lv"/>
      </w:rPr>
    </w:lvl>
    <w:lvl w:ilvl="4">
      <w:numFmt w:val="bullet"/>
      <w:lvlText w:val="•"/>
      <w:lvlJc w:val="left"/>
      <w:pPr>
        <w:ind w:left="4136" w:hanging="420"/>
      </w:pPr>
      <w:rPr>
        <w:rFonts w:hint="default"/>
        <w:lang w:val="lv" w:eastAsia="lv" w:bidi="lv"/>
      </w:rPr>
    </w:lvl>
    <w:lvl w:ilvl="5">
      <w:numFmt w:val="bullet"/>
      <w:lvlText w:val="•"/>
      <w:lvlJc w:val="left"/>
      <w:pPr>
        <w:ind w:left="5254" w:hanging="420"/>
      </w:pPr>
      <w:rPr>
        <w:rFonts w:hint="default"/>
        <w:lang w:val="lv" w:eastAsia="lv" w:bidi="lv"/>
      </w:rPr>
    </w:lvl>
    <w:lvl w:ilvl="6">
      <w:numFmt w:val="bullet"/>
      <w:lvlText w:val="•"/>
      <w:lvlJc w:val="left"/>
      <w:pPr>
        <w:ind w:left="6373" w:hanging="420"/>
      </w:pPr>
      <w:rPr>
        <w:rFonts w:hint="default"/>
        <w:lang w:val="lv" w:eastAsia="lv" w:bidi="lv"/>
      </w:rPr>
    </w:lvl>
    <w:lvl w:ilvl="7">
      <w:numFmt w:val="bullet"/>
      <w:lvlText w:val="•"/>
      <w:lvlJc w:val="left"/>
      <w:pPr>
        <w:ind w:left="7491" w:hanging="420"/>
      </w:pPr>
      <w:rPr>
        <w:rFonts w:hint="default"/>
        <w:lang w:val="lv" w:eastAsia="lv" w:bidi="lv"/>
      </w:rPr>
    </w:lvl>
    <w:lvl w:ilvl="8">
      <w:numFmt w:val="bullet"/>
      <w:lvlText w:val="•"/>
      <w:lvlJc w:val="left"/>
      <w:pPr>
        <w:ind w:left="8609" w:hanging="420"/>
      </w:pPr>
      <w:rPr>
        <w:rFonts w:hint="default"/>
        <w:lang w:val="lv" w:eastAsia="lv" w:bidi="lv"/>
      </w:rPr>
    </w:lvl>
  </w:abstractNum>
  <w:abstractNum w:abstractNumId="16" w15:restartNumberingAfterBreak="0">
    <w:nsid w:val="3D7D2333"/>
    <w:multiLevelType w:val="hybridMultilevel"/>
    <w:tmpl w:val="3EB86D6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5A6B3A"/>
    <w:multiLevelType w:val="hybridMultilevel"/>
    <w:tmpl w:val="CE90F4F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A778E4"/>
    <w:multiLevelType w:val="hybridMultilevel"/>
    <w:tmpl w:val="309E790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3C1BC1"/>
    <w:multiLevelType w:val="hybridMultilevel"/>
    <w:tmpl w:val="A6CEDDF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5F294A"/>
    <w:multiLevelType w:val="multilevel"/>
    <w:tmpl w:val="3796DBFA"/>
    <w:lvl w:ilvl="0">
      <w:start w:val="1"/>
      <w:numFmt w:val="decimal"/>
      <w:lvlText w:val="%1."/>
      <w:lvlJc w:val="left"/>
      <w:pPr>
        <w:ind w:left="1782" w:hanging="42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lv" w:eastAsia="lv" w:bidi="lv"/>
      </w:rPr>
    </w:lvl>
    <w:lvl w:ilvl="1">
      <w:start w:val="1"/>
      <w:numFmt w:val="decimal"/>
      <w:lvlText w:val="%1.%2."/>
      <w:lvlJc w:val="left"/>
      <w:pPr>
        <w:ind w:left="1782" w:hanging="420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4"/>
        <w:lang w:val="lv" w:eastAsia="lv" w:bidi="lv"/>
      </w:rPr>
    </w:lvl>
    <w:lvl w:ilvl="2">
      <w:numFmt w:val="bullet"/>
      <w:lvlText w:val="•"/>
      <w:lvlJc w:val="left"/>
      <w:pPr>
        <w:ind w:left="1900" w:hanging="420"/>
      </w:pPr>
      <w:rPr>
        <w:rFonts w:hint="default"/>
        <w:lang w:val="lv" w:eastAsia="lv" w:bidi="lv"/>
      </w:rPr>
    </w:lvl>
    <w:lvl w:ilvl="3">
      <w:numFmt w:val="bullet"/>
      <w:lvlText w:val="•"/>
      <w:lvlJc w:val="left"/>
      <w:pPr>
        <w:ind w:left="3018" w:hanging="420"/>
      </w:pPr>
      <w:rPr>
        <w:rFonts w:hint="default"/>
        <w:lang w:val="lv" w:eastAsia="lv" w:bidi="lv"/>
      </w:rPr>
    </w:lvl>
    <w:lvl w:ilvl="4">
      <w:numFmt w:val="bullet"/>
      <w:lvlText w:val="•"/>
      <w:lvlJc w:val="left"/>
      <w:pPr>
        <w:ind w:left="4136" w:hanging="420"/>
      </w:pPr>
      <w:rPr>
        <w:rFonts w:hint="default"/>
        <w:lang w:val="lv" w:eastAsia="lv" w:bidi="lv"/>
      </w:rPr>
    </w:lvl>
    <w:lvl w:ilvl="5">
      <w:numFmt w:val="bullet"/>
      <w:lvlText w:val="•"/>
      <w:lvlJc w:val="left"/>
      <w:pPr>
        <w:ind w:left="5254" w:hanging="420"/>
      </w:pPr>
      <w:rPr>
        <w:rFonts w:hint="default"/>
        <w:lang w:val="lv" w:eastAsia="lv" w:bidi="lv"/>
      </w:rPr>
    </w:lvl>
    <w:lvl w:ilvl="6">
      <w:numFmt w:val="bullet"/>
      <w:lvlText w:val="•"/>
      <w:lvlJc w:val="left"/>
      <w:pPr>
        <w:ind w:left="6373" w:hanging="420"/>
      </w:pPr>
      <w:rPr>
        <w:rFonts w:hint="default"/>
        <w:lang w:val="lv" w:eastAsia="lv" w:bidi="lv"/>
      </w:rPr>
    </w:lvl>
    <w:lvl w:ilvl="7">
      <w:numFmt w:val="bullet"/>
      <w:lvlText w:val="•"/>
      <w:lvlJc w:val="left"/>
      <w:pPr>
        <w:ind w:left="7491" w:hanging="420"/>
      </w:pPr>
      <w:rPr>
        <w:rFonts w:hint="default"/>
        <w:lang w:val="lv" w:eastAsia="lv" w:bidi="lv"/>
      </w:rPr>
    </w:lvl>
    <w:lvl w:ilvl="8">
      <w:numFmt w:val="bullet"/>
      <w:lvlText w:val="•"/>
      <w:lvlJc w:val="left"/>
      <w:pPr>
        <w:ind w:left="8609" w:hanging="420"/>
      </w:pPr>
      <w:rPr>
        <w:rFonts w:hint="default"/>
        <w:lang w:val="lv" w:eastAsia="lv" w:bidi="lv"/>
      </w:rPr>
    </w:lvl>
  </w:abstractNum>
  <w:abstractNum w:abstractNumId="21" w15:restartNumberingAfterBreak="0">
    <w:nsid w:val="51404C35"/>
    <w:multiLevelType w:val="hybridMultilevel"/>
    <w:tmpl w:val="0C86CFE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064229"/>
    <w:multiLevelType w:val="hybridMultilevel"/>
    <w:tmpl w:val="C502743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C016A1"/>
    <w:multiLevelType w:val="hybridMultilevel"/>
    <w:tmpl w:val="9310571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FA6A27"/>
    <w:multiLevelType w:val="hybridMultilevel"/>
    <w:tmpl w:val="746AA70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A84292"/>
    <w:multiLevelType w:val="hybridMultilevel"/>
    <w:tmpl w:val="3C8C1D3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D1427D"/>
    <w:multiLevelType w:val="hybridMultilevel"/>
    <w:tmpl w:val="0B3A08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CF47BF"/>
    <w:multiLevelType w:val="hybridMultilevel"/>
    <w:tmpl w:val="BEF4167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284D0F"/>
    <w:multiLevelType w:val="hybridMultilevel"/>
    <w:tmpl w:val="206C1352"/>
    <w:lvl w:ilvl="0" w:tplc="0426000F">
      <w:start w:val="1"/>
      <w:numFmt w:val="decimal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102679348">
    <w:abstractNumId w:val="15"/>
  </w:num>
  <w:num w:numId="2" w16cid:durableId="1169566015">
    <w:abstractNumId w:val="13"/>
  </w:num>
  <w:num w:numId="3" w16cid:durableId="477772722">
    <w:abstractNumId w:val="20"/>
  </w:num>
  <w:num w:numId="4" w16cid:durableId="1634824126">
    <w:abstractNumId w:val="11"/>
  </w:num>
  <w:num w:numId="5" w16cid:durableId="2106075590">
    <w:abstractNumId w:val="19"/>
  </w:num>
  <w:num w:numId="6" w16cid:durableId="57093345">
    <w:abstractNumId w:val="3"/>
  </w:num>
  <w:num w:numId="7" w16cid:durableId="510725506">
    <w:abstractNumId w:val="5"/>
  </w:num>
  <w:num w:numId="8" w16cid:durableId="1681198649">
    <w:abstractNumId w:val="8"/>
  </w:num>
  <w:num w:numId="9" w16cid:durableId="426391033">
    <w:abstractNumId w:val="18"/>
  </w:num>
  <w:num w:numId="10" w16cid:durableId="294139576">
    <w:abstractNumId w:val="23"/>
  </w:num>
  <w:num w:numId="11" w16cid:durableId="777915265">
    <w:abstractNumId w:val="9"/>
  </w:num>
  <w:num w:numId="12" w16cid:durableId="1653871399">
    <w:abstractNumId w:val="24"/>
  </w:num>
  <w:num w:numId="13" w16cid:durableId="73629075">
    <w:abstractNumId w:val="12"/>
  </w:num>
  <w:num w:numId="14" w16cid:durableId="1030758581">
    <w:abstractNumId w:val="16"/>
  </w:num>
  <w:num w:numId="15" w16cid:durableId="895973312">
    <w:abstractNumId w:val="25"/>
  </w:num>
  <w:num w:numId="16" w16cid:durableId="1417752849">
    <w:abstractNumId w:val="17"/>
  </w:num>
  <w:num w:numId="17" w16cid:durableId="829559623">
    <w:abstractNumId w:val="22"/>
  </w:num>
  <w:num w:numId="18" w16cid:durableId="854540310">
    <w:abstractNumId w:val="27"/>
  </w:num>
  <w:num w:numId="19" w16cid:durableId="147333107">
    <w:abstractNumId w:val="1"/>
  </w:num>
  <w:num w:numId="20" w16cid:durableId="268853500">
    <w:abstractNumId w:val="4"/>
  </w:num>
  <w:num w:numId="21" w16cid:durableId="334264464">
    <w:abstractNumId w:val="14"/>
  </w:num>
  <w:num w:numId="22" w16cid:durableId="741223603">
    <w:abstractNumId w:val="10"/>
  </w:num>
  <w:num w:numId="23" w16cid:durableId="2080787064">
    <w:abstractNumId w:val="26"/>
  </w:num>
  <w:num w:numId="24" w16cid:durableId="321391012">
    <w:abstractNumId w:val="21"/>
  </w:num>
  <w:num w:numId="25" w16cid:durableId="126239731">
    <w:abstractNumId w:val="7"/>
  </w:num>
  <w:num w:numId="26" w16cid:durableId="760491993">
    <w:abstractNumId w:val="6"/>
  </w:num>
  <w:num w:numId="27" w16cid:durableId="1522938847">
    <w:abstractNumId w:val="28"/>
  </w:num>
  <w:num w:numId="28" w16cid:durableId="1754204350">
    <w:abstractNumId w:val="0"/>
  </w:num>
  <w:num w:numId="29" w16cid:durableId="15225475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4E"/>
    <w:rsid w:val="0000115D"/>
    <w:rsid w:val="00003042"/>
    <w:rsid w:val="00004A5D"/>
    <w:rsid w:val="00007965"/>
    <w:rsid w:val="00023F3B"/>
    <w:rsid w:val="000274F2"/>
    <w:rsid w:val="00032524"/>
    <w:rsid w:val="000404D1"/>
    <w:rsid w:val="00054F93"/>
    <w:rsid w:val="00063B9A"/>
    <w:rsid w:val="000672B3"/>
    <w:rsid w:val="000853F2"/>
    <w:rsid w:val="00093A3A"/>
    <w:rsid w:val="0009785E"/>
    <w:rsid w:val="000A7CC9"/>
    <w:rsid w:val="000D15B3"/>
    <w:rsid w:val="000D3C79"/>
    <w:rsid w:val="000E1F41"/>
    <w:rsid w:val="000F2274"/>
    <w:rsid w:val="000F3D29"/>
    <w:rsid w:val="000F7D45"/>
    <w:rsid w:val="00101134"/>
    <w:rsid w:val="00107043"/>
    <w:rsid w:val="0011648F"/>
    <w:rsid w:val="00116B1E"/>
    <w:rsid w:val="001231F4"/>
    <w:rsid w:val="0013582F"/>
    <w:rsid w:val="00155DF1"/>
    <w:rsid w:val="00167CCE"/>
    <w:rsid w:val="00176727"/>
    <w:rsid w:val="00182194"/>
    <w:rsid w:val="001902AD"/>
    <w:rsid w:val="0019402A"/>
    <w:rsid w:val="001A4C4D"/>
    <w:rsid w:val="001A4F79"/>
    <w:rsid w:val="001C22E5"/>
    <w:rsid w:val="001E4A89"/>
    <w:rsid w:val="001F11F8"/>
    <w:rsid w:val="001F620C"/>
    <w:rsid w:val="00215B5F"/>
    <w:rsid w:val="002300B7"/>
    <w:rsid w:val="00235347"/>
    <w:rsid w:val="00242B86"/>
    <w:rsid w:val="002449BD"/>
    <w:rsid w:val="00245E31"/>
    <w:rsid w:val="00246733"/>
    <w:rsid w:val="002816F5"/>
    <w:rsid w:val="00283EFF"/>
    <w:rsid w:val="002A678F"/>
    <w:rsid w:val="002A7E28"/>
    <w:rsid w:val="002B0686"/>
    <w:rsid w:val="002C270F"/>
    <w:rsid w:val="002C5F8D"/>
    <w:rsid w:val="00303E88"/>
    <w:rsid w:val="0033082A"/>
    <w:rsid w:val="0033104E"/>
    <w:rsid w:val="00355E13"/>
    <w:rsid w:val="00372F42"/>
    <w:rsid w:val="00373B68"/>
    <w:rsid w:val="00380EBA"/>
    <w:rsid w:val="003873B6"/>
    <w:rsid w:val="003A36A8"/>
    <w:rsid w:val="003A753F"/>
    <w:rsid w:val="003B23A4"/>
    <w:rsid w:val="003C612A"/>
    <w:rsid w:val="003D07AA"/>
    <w:rsid w:val="003E7431"/>
    <w:rsid w:val="003F12DB"/>
    <w:rsid w:val="003F4E1A"/>
    <w:rsid w:val="004060CF"/>
    <w:rsid w:val="0041155D"/>
    <w:rsid w:val="00412BC2"/>
    <w:rsid w:val="00425C25"/>
    <w:rsid w:val="00427325"/>
    <w:rsid w:val="0043211A"/>
    <w:rsid w:val="0044573C"/>
    <w:rsid w:val="004468A0"/>
    <w:rsid w:val="00452AA4"/>
    <w:rsid w:val="004723D2"/>
    <w:rsid w:val="004868D2"/>
    <w:rsid w:val="00487707"/>
    <w:rsid w:val="00491182"/>
    <w:rsid w:val="004976CA"/>
    <w:rsid w:val="004A1EE2"/>
    <w:rsid w:val="004A33DA"/>
    <w:rsid w:val="004A6193"/>
    <w:rsid w:val="004B0DB2"/>
    <w:rsid w:val="004B54D5"/>
    <w:rsid w:val="004D5307"/>
    <w:rsid w:val="004F057F"/>
    <w:rsid w:val="00504711"/>
    <w:rsid w:val="00505946"/>
    <w:rsid w:val="005063F1"/>
    <w:rsid w:val="00513A5A"/>
    <w:rsid w:val="005159DC"/>
    <w:rsid w:val="00532CF1"/>
    <w:rsid w:val="005363AF"/>
    <w:rsid w:val="00542115"/>
    <w:rsid w:val="005578B5"/>
    <w:rsid w:val="005724F6"/>
    <w:rsid w:val="00596EF2"/>
    <w:rsid w:val="005A20C7"/>
    <w:rsid w:val="005A440C"/>
    <w:rsid w:val="005C26A3"/>
    <w:rsid w:val="005D03C8"/>
    <w:rsid w:val="005E3D0D"/>
    <w:rsid w:val="005E3F63"/>
    <w:rsid w:val="005F4830"/>
    <w:rsid w:val="005F58E5"/>
    <w:rsid w:val="005F597F"/>
    <w:rsid w:val="0060623E"/>
    <w:rsid w:val="006125AD"/>
    <w:rsid w:val="00614332"/>
    <w:rsid w:val="00625EE8"/>
    <w:rsid w:val="00641753"/>
    <w:rsid w:val="00641AA9"/>
    <w:rsid w:val="00645A53"/>
    <w:rsid w:val="00650A43"/>
    <w:rsid w:val="00657B7A"/>
    <w:rsid w:val="00672549"/>
    <w:rsid w:val="006A291C"/>
    <w:rsid w:val="006A637F"/>
    <w:rsid w:val="006B5C06"/>
    <w:rsid w:val="006C1612"/>
    <w:rsid w:val="006E668D"/>
    <w:rsid w:val="006E7242"/>
    <w:rsid w:val="006F4C62"/>
    <w:rsid w:val="006F65ED"/>
    <w:rsid w:val="00702081"/>
    <w:rsid w:val="00703CE7"/>
    <w:rsid w:val="00705261"/>
    <w:rsid w:val="00722F26"/>
    <w:rsid w:val="0075778A"/>
    <w:rsid w:val="0076719E"/>
    <w:rsid w:val="00784E2F"/>
    <w:rsid w:val="00787890"/>
    <w:rsid w:val="00790D7E"/>
    <w:rsid w:val="00793FE1"/>
    <w:rsid w:val="00794174"/>
    <w:rsid w:val="007B487A"/>
    <w:rsid w:val="007B4DD1"/>
    <w:rsid w:val="007B5175"/>
    <w:rsid w:val="007C1627"/>
    <w:rsid w:val="007C4FAB"/>
    <w:rsid w:val="007D0D4B"/>
    <w:rsid w:val="007D7A17"/>
    <w:rsid w:val="007E328A"/>
    <w:rsid w:val="008176D9"/>
    <w:rsid w:val="00836CF5"/>
    <w:rsid w:val="0085108E"/>
    <w:rsid w:val="008570FD"/>
    <w:rsid w:val="0086110A"/>
    <w:rsid w:val="008635B1"/>
    <w:rsid w:val="00883913"/>
    <w:rsid w:val="00890F5A"/>
    <w:rsid w:val="00896A0E"/>
    <w:rsid w:val="008B45AD"/>
    <w:rsid w:val="008B55C4"/>
    <w:rsid w:val="008B6520"/>
    <w:rsid w:val="008F3043"/>
    <w:rsid w:val="009008E2"/>
    <w:rsid w:val="00903B3D"/>
    <w:rsid w:val="009144C5"/>
    <w:rsid w:val="0091512A"/>
    <w:rsid w:val="00933180"/>
    <w:rsid w:val="009424C4"/>
    <w:rsid w:val="00962CDB"/>
    <w:rsid w:val="00992C6A"/>
    <w:rsid w:val="009A1588"/>
    <w:rsid w:val="009B05AC"/>
    <w:rsid w:val="009B306C"/>
    <w:rsid w:val="009C0CE3"/>
    <w:rsid w:val="009C7AE0"/>
    <w:rsid w:val="009D3D85"/>
    <w:rsid w:val="009D4590"/>
    <w:rsid w:val="009E3CFD"/>
    <w:rsid w:val="009F7E2E"/>
    <w:rsid w:val="00A001C4"/>
    <w:rsid w:val="00A03878"/>
    <w:rsid w:val="00A11A13"/>
    <w:rsid w:val="00A14582"/>
    <w:rsid w:val="00A26A09"/>
    <w:rsid w:val="00A35D92"/>
    <w:rsid w:val="00A50F5C"/>
    <w:rsid w:val="00A875A1"/>
    <w:rsid w:val="00A9478B"/>
    <w:rsid w:val="00AA544D"/>
    <w:rsid w:val="00AB0881"/>
    <w:rsid w:val="00AC4B45"/>
    <w:rsid w:val="00AC4DF4"/>
    <w:rsid w:val="00AF3CF0"/>
    <w:rsid w:val="00B42017"/>
    <w:rsid w:val="00B435D7"/>
    <w:rsid w:val="00B51EF5"/>
    <w:rsid w:val="00B65119"/>
    <w:rsid w:val="00B745E4"/>
    <w:rsid w:val="00B769E8"/>
    <w:rsid w:val="00B8495D"/>
    <w:rsid w:val="00B849F4"/>
    <w:rsid w:val="00B866FC"/>
    <w:rsid w:val="00B87509"/>
    <w:rsid w:val="00B93B19"/>
    <w:rsid w:val="00BA1036"/>
    <w:rsid w:val="00BA2079"/>
    <w:rsid w:val="00BA2F71"/>
    <w:rsid w:val="00BA5777"/>
    <w:rsid w:val="00BB3611"/>
    <w:rsid w:val="00BC2E3E"/>
    <w:rsid w:val="00BC5683"/>
    <w:rsid w:val="00BD00D1"/>
    <w:rsid w:val="00BD127E"/>
    <w:rsid w:val="00BD658C"/>
    <w:rsid w:val="00BD6695"/>
    <w:rsid w:val="00BE0CB7"/>
    <w:rsid w:val="00BE193E"/>
    <w:rsid w:val="00BE6EF3"/>
    <w:rsid w:val="00BF25FC"/>
    <w:rsid w:val="00BF384E"/>
    <w:rsid w:val="00BF4ED8"/>
    <w:rsid w:val="00C01730"/>
    <w:rsid w:val="00C0647B"/>
    <w:rsid w:val="00C12351"/>
    <w:rsid w:val="00C17AAB"/>
    <w:rsid w:val="00C17B47"/>
    <w:rsid w:val="00C22A8E"/>
    <w:rsid w:val="00C3202F"/>
    <w:rsid w:val="00C342D8"/>
    <w:rsid w:val="00C449EE"/>
    <w:rsid w:val="00C734AB"/>
    <w:rsid w:val="00C80CEB"/>
    <w:rsid w:val="00C83F0B"/>
    <w:rsid w:val="00C901CB"/>
    <w:rsid w:val="00C93E40"/>
    <w:rsid w:val="00CA1AD5"/>
    <w:rsid w:val="00CA1DEB"/>
    <w:rsid w:val="00CB3183"/>
    <w:rsid w:val="00CC0F70"/>
    <w:rsid w:val="00CC5ED0"/>
    <w:rsid w:val="00CC667D"/>
    <w:rsid w:val="00CD1767"/>
    <w:rsid w:val="00CD3EA8"/>
    <w:rsid w:val="00CD5E13"/>
    <w:rsid w:val="00CF044A"/>
    <w:rsid w:val="00CF457F"/>
    <w:rsid w:val="00CF4761"/>
    <w:rsid w:val="00D07E75"/>
    <w:rsid w:val="00D164E6"/>
    <w:rsid w:val="00D5509D"/>
    <w:rsid w:val="00D65B0E"/>
    <w:rsid w:val="00DA4943"/>
    <w:rsid w:val="00DC08F6"/>
    <w:rsid w:val="00DC5705"/>
    <w:rsid w:val="00DD0528"/>
    <w:rsid w:val="00DD1D83"/>
    <w:rsid w:val="00DD3006"/>
    <w:rsid w:val="00DD5735"/>
    <w:rsid w:val="00DD633D"/>
    <w:rsid w:val="00DE2562"/>
    <w:rsid w:val="00DE28CC"/>
    <w:rsid w:val="00DF304A"/>
    <w:rsid w:val="00E00772"/>
    <w:rsid w:val="00E274B1"/>
    <w:rsid w:val="00E37A8C"/>
    <w:rsid w:val="00E45497"/>
    <w:rsid w:val="00E51C82"/>
    <w:rsid w:val="00E525B1"/>
    <w:rsid w:val="00E5345B"/>
    <w:rsid w:val="00E77560"/>
    <w:rsid w:val="00E856A0"/>
    <w:rsid w:val="00EB2480"/>
    <w:rsid w:val="00EB3495"/>
    <w:rsid w:val="00EC6B88"/>
    <w:rsid w:val="00EE39E6"/>
    <w:rsid w:val="00EE4120"/>
    <w:rsid w:val="00EF7066"/>
    <w:rsid w:val="00F123E9"/>
    <w:rsid w:val="00F132FD"/>
    <w:rsid w:val="00F214EE"/>
    <w:rsid w:val="00F21E35"/>
    <w:rsid w:val="00F2582C"/>
    <w:rsid w:val="00F35DEB"/>
    <w:rsid w:val="00F44626"/>
    <w:rsid w:val="00F46BBE"/>
    <w:rsid w:val="00F539C2"/>
    <w:rsid w:val="00F7227C"/>
    <w:rsid w:val="00F75357"/>
    <w:rsid w:val="00F91AE3"/>
    <w:rsid w:val="00F9446B"/>
    <w:rsid w:val="00F953CD"/>
    <w:rsid w:val="00F962E4"/>
    <w:rsid w:val="00FA1685"/>
    <w:rsid w:val="00FA32F8"/>
    <w:rsid w:val="00FB2A7C"/>
    <w:rsid w:val="00FB34AF"/>
    <w:rsid w:val="00FB3D36"/>
    <w:rsid w:val="00FC0F11"/>
    <w:rsid w:val="00FE16DF"/>
    <w:rsid w:val="00FE3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8CFBD"/>
  <w15:chartTrackingRefBased/>
  <w15:docId w15:val="{B73F2BC7-F1BB-41EC-86BA-88849D9C0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2">
    <w:name w:val="heading 2"/>
    <w:basedOn w:val="Parasts"/>
    <w:link w:val="Virsraksts2Rakstz"/>
    <w:uiPriority w:val="9"/>
    <w:unhideWhenUsed/>
    <w:qFormat/>
    <w:rsid w:val="0033104E"/>
    <w:pPr>
      <w:widowControl w:val="0"/>
      <w:autoSpaceDE w:val="0"/>
      <w:autoSpaceDN w:val="0"/>
      <w:spacing w:after="0" w:line="274" w:lineRule="exact"/>
      <w:ind w:left="1602" w:hanging="240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lv" w:eastAsia="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2Rakstz">
    <w:name w:val="Virsraksts 2 Rakstz."/>
    <w:basedOn w:val="Noklusjumarindkopasfonts"/>
    <w:link w:val="Virsraksts2"/>
    <w:uiPriority w:val="9"/>
    <w:rsid w:val="0033104E"/>
    <w:rPr>
      <w:rFonts w:ascii="Times New Roman" w:eastAsia="Times New Roman" w:hAnsi="Times New Roman" w:cs="Times New Roman"/>
      <w:b/>
      <w:bCs/>
      <w:sz w:val="24"/>
      <w:szCs w:val="24"/>
      <w:lang w:val="lv" w:eastAsia="lv"/>
    </w:rPr>
  </w:style>
  <w:style w:type="paragraph" w:styleId="Pamatteksts">
    <w:name w:val="Body Text"/>
    <w:basedOn w:val="Parasts"/>
    <w:link w:val="PamattekstsRakstz"/>
    <w:uiPriority w:val="1"/>
    <w:qFormat/>
    <w:rsid w:val="003310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" w:eastAsia="lv"/>
    </w:rPr>
  </w:style>
  <w:style w:type="character" w:customStyle="1" w:styleId="PamattekstsRakstz">
    <w:name w:val="Pamatteksts Rakstz."/>
    <w:basedOn w:val="Noklusjumarindkopasfonts"/>
    <w:link w:val="Pamatteksts"/>
    <w:uiPriority w:val="1"/>
    <w:rsid w:val="0033104E"/>
    <w:rPr>
      <w:rFonts w:ascii="Times New Roman" w:eastAsia="Times New Roman" w:hAnsi="Times New Roman" w:cs="Times New Roman"/>
      <w:sz w:val="24"/>
      <w:szCs w:val="24"/>
      <w:lang w:val="lv" w:eastAsia="lv"/>
    </w:rPr>
  </w:style>
  <w:style w:type="paragraph" w:styleId="Sarakstarindkopa">
    <w:name w:val="List Paragraph"/>
    <w:basedOn w:val="Parasts"/>
    <w:uiPriority w:val="34"/>
    <w:qFormat/>
    <w:rsid w:val="0033104E"/>
    <w:pPr>
      <w:ind w:left="720"/>
      <w:contextualSpacing/>
    </w:pPr>
  </w:style>
  <w:style w:type="paragraph" w:customStyle="1" w:styleId="Default">
    <w:name w:val="Default"/>
    <w:rsid w:val="005F58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atabula">
    <w:name w:val="Table Grid"/>
    <w:basedOn w:val="Parastatabula"/>
    <w:uiPriority w:val="39"/>
    <w:rsid w:val="00FB3D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e">
    <w:name w:val="Hyperlink"/>
    <w:basedOn w:val="Noklusjumarindkopasfonts"/>
    <w:uiPriority w:val="99"/>
    <w:unhideWhenUsed/>
    <w:rsid w:val="001C22E5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1C22E5"/>
    <w:rPr>
      <w:color w:val="605E5C"/>
      <w:shd w:val="clear" w:color="auto" w:fill="E1DFDD"/>
    </w:rPr>
  </w:style>
  <w:style w:type="character" w:styleId="Komentraatsauce">
    <w:name w:val="annotation reference"/>
    <w:basedOn w:val="Noklusjumarindkopasfonts"/>
    <w:uiPriority w:val="99"/>
    <w:semiHidden/>
    <w:unhideWhenUsed/>
    <w:rsid w:val="00AB0881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AB0881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AB0881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AB0881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AB088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21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A0CD22-FA4C-4FFB-8CF5-B4754F686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2</Pages>
  <Words>1134</Words>
  <Characters>647</Characters>
  <Application>Microsoft Office Word</Application>
  <DocSecurity>0</DocSecurity>
  <Lines>5</Lines>
  <Paragraphs>3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Jazeps</dc:creator>
  <cp:keywords/>
  <dc:description/>
  <cp:lastModifiedBy>Iveta Megne</cp:lastModifiedBy>
  <cp:revision>39</cp:revision>
  <cp:lastPrinted>2024-05-03T07:54:00Z</cp:lastPrinted>
  <dcterms:created xsi:type="dcterms:W3CDTF">2023-04-25T08:18:00Z</dcterms:created>
  <dcterms:modified xsi:type="dcterms:W3CDTF">2025-08-04T06:26:00Z</dcterms:modified>
</cp:coreProperties>
</file>