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A6A7E3" w14:textId="77777777" w:rsidR="00585453" w:rsidRDefault="00585453" w:rsidP="0058545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585453" w:rsidRPr="00CE7C70" w14:paraId="5BB78B01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4839584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70BD215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71D08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1BEF5" w14:textId="2493EB6C" w:rsidR="00585453" w:rsidRPr="00CE7C70" w:rsidRDefault="008A1DEF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A1DEF">
              <w:rPr>
                <w:rFonts w:ascii="Times New Roman" w:hAnsi="Times New Roman" w:cs="Times New Roman"/>
                <w:sz w:val="26"/>
                <w:szCs w:val="26"/>
              </w:rPr>
              <w:t>"417", Ļūbaste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453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585453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585453" w:rsidRPr="00CE7C70" w14:paraId="4EA270B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B5C8293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A19BF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A6DC7" w14:textId="77777777" w:rsidR="00585453" w:rsidRPr="00802F47" w:rsidRDefault="00585453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006 0459</w:t>
            </w:r>
          </w:p>
        </w:tc>
      </w:tr>
      <w:tr w:rsidR="00585453" w:rsidRPr="00CE7C70" w14:paraId="16D55E6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8CBEFD5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C8ACE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5E52B" w14:textId="39422B5C" w:rsidR="00585453" w:rsidRPr="00806D74" w:rsidRDefault="00585453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4C41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585453" w:rsidRPr="00CE7C70" w14:paraId="21810A1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293E067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4855E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D3899" w14:textId="01975A03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585453" w:rsidRPr="00CE7C70" w14:paraId="6288DFA7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6C08C3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11D5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DEEEC" w14:textId="77777777" w:rsidR="00585453" w:rsidRDefault="0058545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50D3A5B5" w14:textId="77777777" w:rsidR="00585453" w:rsidRPr="00806D74" w:rsidRDefault="0058545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585453" w:rsidRPr="00CE7C70" w14:paraId="3FC428E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7F8EDC6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6922E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2D2F7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585453" w:rsidRPr="00CE7C70" w14:paraId="7DF37F8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3629B62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FDA8A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FB51B" w14:textId="6BBAF1E5" w:rsidR="00585453" w:rsidRPr="00CE7C70" w:rsidRDefault="00531304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Individuālā dārza </w:t>
            </w:r>
            <w:r w:rsidR="00585453">
              <w:rPr>
                <w:rFonts w:ascii="Times New Roman" w:hAnsi="Times New Roman" w:cs="Times New Roman"/>
                <w:sz w:val="26"/>
                <w:szCs w:val="26"/>
              </w:rPr>
              <w:t>uzturēšana</w:t>
            </w:r>
          </w:p>
        </w:tc>
      </w:tr>
      <w:tr w:rsidR="00585453" w:rsidRPr="00CE7C70" w14:paraId="30150B1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70837D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10848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7A301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85453" w:rsidRPr="00CE7C70" w14:paraId="0B4CC7D1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683BD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8A71A" w14:textId="77777777" w:rsidR="00585453" w:rsidRPr="00CE7C70" w:rsidRDefault="0058545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F6830" w14:textId="1CD11D55" w:rsidR="00585453" w:rsidRPr="00CE7C70" w:rsidRDefault="00531304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1B9A5041" w14:textId="77777777" w:rsidR="00585453" w:rsidRDefault="00585453" w:rsidP="00585453">
      <w:pPr>
        <w:spacing w:after="0" w:line="256" w:lineRule="auto"/>
        <w:jc w:val="center"/>
      </w:pPr>
    </w:p>
    <w:p w14:paraId="0A05915A" w14:textId="77777777" w:rsidR="00585453" w:rsidRDefault="00585453" w:rsidP="00585453">
      <w:pPr>
        <w:spacing w:after="0" w:line="256" w:lineRule="auto"/>
        <w:jc w:val="center"/>
      </w:pPr>
    </w:p>
    <w:p w14:paraId="69EFC008" w14:textId="59BB4767" w:rsidR="0021177D" w:rsidRDefault="00585453" w:rsidP="008A1DEF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2C5F419B" wp14:editId="52034A7B">
            <wp:extent cx="5274310" cy="4692015"/>
            <wp:effectExtent l="0" t="0" r="2540" b="0"/>
            <wp:docPr id="1172219961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9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453"/>
    <w:rsid w:val="0021177D"/>
    <w:rsid w:val="002462A5"/>
    <w:rsid w:val="004C41D6"/>
    <w:rsid w:val="004F775F"/>
    <w:rsid w:val="00531304"/>
    <w:rsid w:val="00585453"/>
    <w:rsid w:val="008A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7CE3E"/>
  <w15:chartTrackingRefBased/>
  <w15:docId w15:val="{1391DE9D-8ED9-434C-931D-8EF5A3445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85453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5854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9</cp:revision>
  <dcterms:created xsi:type="dcterms:W3CDTF">2024-09-09T06:24:00Z</dcterms:created>
  <dcterms:modified xsi:type="dcterms:W3CDTF">2024-09-10T10:20:00Z</dcterms:modified>
</cp:coreProperties>
</file>